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765"/>
        <w:gridCol w:w="127"/>
        <w:gridCol w:w="1646"/>
        <w:gridCol w:w="3555"/>
      </w:tblGrid>
      <w:tr w:rsidR="00FB2038" w:rsidRPr="00236452" w14:paraId="4EB53C55" w14:textId="77777777" w:rsidTr="00800C37">
        <w:trPr>
          <w:trHeight w:val="125"/>
          <w:jc w:val="center"/>
        </w:trPr>
        <w:tc>
          <w:tcPr>
            <w:tcW w:w="10632" w:type="dxa"/>
            <w:gridSpan w:val="5"/>
            <w:shd w:val="clear" w:color="auto" w:fill="B34141"/>
          </w:tcPr>
          <w:p w14:paraId="1B70BAA6" w14:textId="5187BD4D" w:rsidR="00FB2038" w:rsidRPr="00B7351F" w:rsidRDefault="00FB2038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6"/>
                <w:szCs w:val="20"/>
                <w:shd w:val="clear" w:color="auto" w:fill="FFFFFF"/>
              </w:rPr>
            </w:pPr>
            <w:r w:rsidRPr="00B7351F"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  <w:t>13 Сентября</w:t>
            </w:r>
            <w:r w:rsidR="009B021B" w:rsidRPr="00B7351F"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  <w:t xml:space="preserve"> 2021</w:t>
            </w:r>
          </w:p>
        </w:tc>
      </w:tr>
      <w:tr w:rsidR="00FB2038" w:rsidRPr="00236452" w14:paraId="7378DC3B" w14:textId="77777777" w:rsidTr="00800C37">
        <w:trPr>
          <w:trHeight w:val="574"/>
          <w:jc w:val="center"/>
        </w:trPr>
        <w:tc>
          <w:tcPr>
            <w:tcW w:w="5304" w:type="dxa"/>
            <w:gridSpan w:val="2"/>
          </w:tcPr>
          <w:p w14:paraId="21CA0AD2" w14:textId="740EB3B4" w:rsidR="00FB2038" w:rsidRPr="00B704BF" w:rsidRDefault="00FB2038" w:rsidP="00FB203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shd w:val="clear" w:color="auto" w:fill="FFFFFF"/>
              </w:rPr>
              <w:t xml:space="preserve">Открытие конференции; </w:t>
            </w:r>
          </w:p>
          <w:p w14:paraId="5F0DCD50" w14:textId="77777777" w:rsidR="00FB2038" w:rsidRPr="00B704BF" w:rsidRDefault="00FB2038" w:rsidP="00FB203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shd w:val="clear" w:color="auto" w:fill="FFFFFF"/>
              </w:rPr>
              <w:t>Пленарное заседание №1</w:t>
            </w:r>
          </w:p>
          <w:p w14:paraId="3529C99F" w14:textId="63A20BC1" w:rsidR="00FB2038" w:rsidRPr="00B704BF" w:rsidRDefault="00FB2038" w:rsidP="00FB203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  <w:shd w:val="clear" w:color="auto" w:fill="FFFFFF"/>
              </w:rPr>
              <w:t>11:30 Томск (МСК+4)</w:t>
            </w:r>
          </w:p>
        </w:tc>
        <w:tc>
          <w:tcPr>
            <w:tcW w:w="5328" w:type="dxa"/>
            <w:gridSpan w:val="3"/>
          </w:tcPr>
          <w:p w14:paraId="6C2A546B" w14:textId="6740EFAC" w:rsidR="00FB2038" w:rsidRPr="00B704BF" w:rsidRDefault="00FB2038" w:rsidP="00FB203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shd w:val="clear" w:color="auto" w:fill="FFFFFF"/>
              </w:rPr>
              <w:t>Пленарное заседание №2;</w:t>
            </w:r>
          </w:p>
          <w:p w14:paraId="2EF57F37" w14:textId="4E5745BA" w:rsidR="00FB2038" w:rsidRPr="00B704BF" w:rsidRDefault="00FB2038" w:rsidP="00FB203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shd w:val="clear" w:color="auto" w:fill="FFFFFF"/>
              </w:rPr>
              <w:t>Лекции спонсоров конференции</w:t>
            </w:r>
          </w:p>
          <w:p w14:paraId="1F2898C1" w14:textId="1B1E1BA7" w:rsidR="00FB2038" w:rsidRPr="00B704BF" w:rsidRDefault="00FB2038" w:rsidP="00FB203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  <w:shd w:val="clear" w:color="auto" w:fill="FFFFFF"/>
              </w:rPr>
              <w:t>14:30 Томск (МСК+4)</w:t>
            </w:r>
          </w:p>
        </w:tc>
      </w:tr>
      <w:tr w:rsidR="00FB2038" w:rsidRPr="00236452" w14:paraId="49CD858A" w14:textId="77777777" w:rsidTr="00800C37">
        <w:trPr>
          <w:trHeight w:val="1008"/>
          <w:jc w:val="center"/>
        </w:trPr>
        <w:tc>
          <w:tcPr>
            <w:tcW w:w="5304" w:type="dxa"/>
            <w:gridSpan w:val="2"/>
          </w:tcPr>
          <w:p w14:paraId="19D87467" w14:textId="6DE67610" w:rsidR="00FB2038" w:rsidRPr="00236452" w:rsidRDefault="00FB2038" w:rsidP="00FB203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3645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6831BB90" wp14:editId="23E22AEF">
                  <wp:extent cx="720000" cy="720000"/>
                  <wp:effectExtent l="0" t="0" r="4445" b="4445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gridSpan w:val="3"/>
          </w:tcPr>
          <w:p w14:paraId="1FF65FFF" w14:textId="3AB7C9AD" w:rsidR="00FB2038" w:rsidRPr="00236452" w:rsidRDefault="00FB2038" w:rsidP="00FB203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3645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37C0C864" wp14:editId="3A64BB45">
                  <wp:extent cx="720000" cy="720000"/>
                  <wp:effectExtent l="0" t="0" r="4445" b="4445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038" w:rsidRPr="00236452" w14:paraId="42842758" w14:textId="77777777" w:rsidTr="00800C37">
        <w:trPr>
          <w:trHeight w:val="393"/>
          <w:jc w:val="center"/>
        </w:trPr>
        <w:tc>
          <w:tcPr>
            <w:tcW w:w="5304" w:type="dxa"/>
            <w:gridSpan w:val="2"/>
          </w:tcPr>
          <w:p w14:paraId="18FC1E65" w14:textId="4A401559" w:rsidR="00FB2038" w:rsidRPr="00B704BF" w:rsidRDefault="00FB2038" w:rsidP="00FB203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</w:rPr>
              <w:t xml:space="preserve">Идентификатор конференции: </w:t>
            </w:r>
          </w:p>
          <w:p w14:paraId="2939F2CD" w14:textId="1B6B2ACD" w:rsidR="00FB2038" w:rsidRPr="00B704BF" w:rsidRDefault="00FB2038" w:rsidP="00FB203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</w:rPr>
              <w:t>856 5166 4661</w:t>
            </w:r>
          </w:p>
          <w:p w14:paraId="6C88D90B" w14:textId="3C95FAC7" w:rsidR="00FB2038" w:rsidRPr="00B704BF" w:rsidRDefault="00FB2038" w:rsidP="00FB203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</w:rPr>
              <w:t>Код доступа: 584764</w:t>
            </w:r>
          </w:p>
        </w:tc>
        <w:tc>
          <w:tcPr>
            <w:tcW w:w="5328" w:type="dxa"/>
            <w:gridSpan w:val="3"/>
          </w:tcPr>
          <w:p w14:paraId="39EAB9D3" w14:textId="77777777" w:rsidR="00FB2038" w:rsidRPr="00B704BF" w:rsidRDefault="00FB2038" w:rsidP="00FB203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</w:pPr>
            <w:r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  <w:t xml:space="preserve">Идентификатор конференции: </w:t>
            </w:r>
          </w:p>
          <w:p w14:paraId="0ACB46AE" w14:textId="1B26C89C" w:rsidR="00FB2038" w:rsidRPr="00B704BF" w:rsidRDefault="00FB2038" w:rsidP="00FB203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</w:pPr>
            <w:r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  <w:t>894 3070 6872</w:t>
            </w:r>
          </w:p>
          <w:p w14:paraId="58FB7A00" w14:textId="688DCD23" w:rsidR="00FB2038" w:rsidRPr="00B704BF" w:rsidRDefault="00FB2038" w:rsidP="00FB203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</w:pPr>
            <w:r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  <w:t>Код доступа: 598298</w:t>
            </w:r>
          </w:p>
        </w:tc>
      </w:tr>
      <w:tr w:rsidR="00FB2038" w:rsidRPr="00236452" w14:paraId="7C2FCA6A" w14:textId="77777777" w:rsidTr="00800C37">
        <w:trPr>
          <w:trHeight w:val="188"/>
          <w:jc w:val="center"/>
        </w:trPr>
        <w:tc>
          <w:tcPr>
            <w:tcW w:w="10632" w:type="dxa"/>
            <w:gridSpan w:val="5"/>
            <w:shd w:val="clear" w:color="auto" w:fill="327A6C"/>
          </w:tcPr>
          <w:p w14:paraId="33FC96BE" w14:textId="52FFABCB" w:rsidR="00FB2038" w:rsidRPr="00B704BF" w:rsidRDefault="00FB2038" w:rsidP="00FB203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</w:pPr>
            <w:r w:rsidRPr="00BA65CF"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  <w:t>14 Сентября</w:t>
            </w:r>
            <w:r w:rsidR="009B021B" w:rsidRPr="00BA65CF"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  <w:t xml:space="preserve"> 2021</w:t>
            </w:r>
          </w:p>
        </w:tc>
      </w:tr>
      <w:tr w:rsidR="00D26725" w:rsidRPr="00236452" w14:paraId="42F1D1DD" w14:textId="77777777" w:rsidTr="00800C37">
        <w:trPr>
          <w:trHeight w:val="730"/>
          <w:jc w:val="center"/>
        </w:trPr>
        <w:tc>
          <w:tcPr>
            <w:tcW w:w="3539" w:type="dxa"/>
          </w:tcPr>
          <w:p w14:paraId="74D94C9D" w14:textId="15EF7CC6" w:rsidR="001336A4" w:rsidRPr="00B704BF" w:rsidRDefault="00CB20C3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shd w:val="clear" w:color="auto" w:fill="FFFFFF"/>
              </w:rPr>
              <w:t>Секция 1.</w:t>
            </w:r>
          </w:p>
          <w:p w14:paraId="14FDA957" w14:textId="561081B8" w:rsidR="00EE0E0C" w:rsidRPr="00B704BF" w:rsidRDefault="00CB20C3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  <w:shd w:val="clear" w:color="auto" w:fill="FFFFFF"/>
              </w:rPr>
              <w:t>Химическая технология лекарственных и технология лекарственных форм</w:t>
            </w:r>
          </w:p>
          <w:p w14:paraId="349ED7DB" w14:textId="24928E4E" w:rsidR="00D26725" w:rsidRPr="00B704BF" w:rsidRDefault="00CB20C3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  <w:shd w:val="clear" w:color="auto" w:fill="FFFFFF"/>
              </w:rPr>
              <w:t>09:00 Томск</w:t>
            </w:r>
            <w:r w:rsidR="00236452"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  <w:shd w:val="clear" w:color="auto" w:fill="FFFFFF"/>
              </w:rPr>
              <w:t xml:space="preserve"> (МСК+4)</w:t>
            </w:r>
          </w:p>
        </w:tc>
        <w:tc>
          <w:tcPr>
            <w:tcW w:w="3538" w:type="dxa"/>
            <w:gridSpan w:val="3"/>
          </w:tcPr>
          <w:p w14:paraId="3F971584" w14:textId="5228C9B1" w:rsidR="001336A4" w:rsidRPr="00B704BF" w:rsidRDefault="00CB20C3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shd w:val="clear" w:color="auto" w:fill="FFFFFF"/>
              </w:rPr>
              <w:t>Секция 2.</w:t>
            </w:r>
          </w:p>
          <w:p w14:paraId="303496A3" w14:textId="166D0124" w:rsidR="00EE0E0C" w:rsidRPr="00B704BF" w:rsidRDefault="00CB20C3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  <w:shd w:val="clear" w:color="auto" w:fill="FFFFFF"/>
              </w:rPr>
              <w:t>Регуляторные вопросы</w:t>
            </w:r>
            <w:r w:rsidR="00C92AAD"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  <w:shd w:val="clear" w:color="auto" w:fill="FFFFFF"/>
              </w:rPr>
              <w:t>фармацевтической разработки и фармацевтической деятельности</w:t>
            </w:r>
          </w:p>
          <w:p w14:paraId="4CCBBD8E" w14:textId="64D9B5D7" w:rsidR="00D26725" w:rsidRPr="00B704BF" w:rsidRDefault="00CB20C3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  <w:shd w:val="clear" w:color="auto" w:fill="FFFFFF"/>
              </w:rPr>
              <w:t>12:30 Томск</w:t>
            </w:r>
            <w:r w:rsidR="00236452"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  <w:shd w:val="clear" w:color="auto" w:fill="FFFFFF"/>
              </w:rPr>
              <w:t xml:space="preserve"> (МСК+4)</w:t>
            </w:r>
          </w:p>
        </w:tc>
        <w:tc>
          <w:tcPr>
            <w:tcW w:w="3555" w:type="dxa"/>
          </w:tcPr>
          <w:p w14:paraId="70799E03" w14:textId="33B8B604" w:rsidR="001336A4" w:rsidRPr="00B704BF" w:rsidRDefault="00205B1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shd w:val="clear" w:color="auto" w:fill="FFFFFF"/>
              </w:rPr>
              <w:t>Секция 3.</w:t>
            </w:r>
          </w:p>
          <w:p w14:paraId="54128D05" w14:textId="22213EF9" w:rsidR="00EE0E0C" w:rsidRPr="00B704BF" w:rsidRDefault="00205B1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  <w:shd w:val="clear" w:color="auto" w:fill="FFFFFF"/>
              </w:rPr>
              <w:t>Контроль качества лекарственных средств и специализированных продуктов питания</w:t>
            </w:r>
          </w:p>
          <w:p w14:paraId="3F33D7FD" w14:textId="0AB1A69A" w:rsidR="00D26725" w:rsidRPr="00B704BF" w:rsidRDefault="00205B1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  <w:shd w:val="clear" w:color="auto" w:fill="FFFFFF"/>
              </w:rPr>
              <w:t>15:00 Томск</w:t>
            </w:r>
            <w:r w:rsidR="00236452"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  <w:shd w:val="clear" w:color="auto" w:fill="FFFFFF"/>
              </w:rPr>
              <w:t xml:space="preserve"> (МСК+4)</w:t>
            </w:r>
          </w:p>
        </w:tc>
      </w:tr>
      <w:tr w:rsidR="00D26725" w:rsidRPr="00236452" w14:paraId="5C59B5FB" w14:textId="77777777" w:rsidTr="00800C37">
        <w:trPr>
          <w:jc w:val="center"/>
        </w:trPr>
        <w:tc>
          <w:tcPr>
            <w:tcW w:w="3539" w:type="dxa"/>
            <w:vAlign w:val="center"/>
          </w:tcPr>
          <w:p w14:paraId="520CD3AA" w14:textId="0F21D119" w:rsidR="00D26725" w:rsidRPr="00236452" w:rsidRDefault="001336A4" w:rsidP="00B704B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20A482F" wp14:editId="01B1BFB7">
                  <wp:extent cx="720000" cy="720000"/>
                  <wp:effectExtent l="0" t="0" r="4445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  <w:gridSpan w:val="3"/>
            <w:vAlign w:val="center"/>
          </w:tcPr>
          <w:p w14:paraId="51210C6E" w14:textId="16666838" w:rsidR="00D26725" w:rsidRPr="00236452" w:rsidRDefault="001336A4" w:rsidP="00B704B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9D3C5A8" wp14:editId="5D6F2173">
                  <wp:extent cx="720000" cy="720000"/>
                  <wp:effectExtent l="0" t="0" r="4445" b="444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Align w:val="center"/>
          </w:tcPr>
          <w:p w14:paraId="7BE6B279" w14:textId="792141B1" w:rsidR="00D26725" w:rsidRPr="00236452" w:rsidRDefault="001336A4" w:rsidP="00B704B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F422B99" wp14:editId="4731BF59">
                  <wp:extent cx="720000" cy="720000"/>
                  <wp:effectExtent l="0" t="0" r="4445" b="444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725" w:rsidRPr="00236452" w14:paraId="71C185E4" w14:textId="77777777" w:rsidTr="00800C37">
        <w:trPr>
          <w:trHeight w:val="591"/>
          <w:jc w:val="center"/>
        </w:trPr>
        <w:tc>
          <w:tcPr>
            <w:tcW w:w="3539" w:type="dxa"/>
            <w:vAlign w:val="center"/>
          </w:tcPr>
          <w:p w14:paraId="627C66E1" w14:textId="11FEE937" w:rsidR="00C92AAD" w:rsidRPr="00B704BF" w:rsidRDefault="00CB20C3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</w:pPr>
            <w:r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  <w:t>Идентификатор конференции:</w:t>
            </w:r>
          </w:p>
          <w:p w14:paraId="5FBD211F" w14:textId="61861D15" w:rsidR="00CB20C3" w:rsidRPr="00B704BF" w:rsidRDefault="00CB20C3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</w:pPr>
            <w:r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  <w:t>827 8163 8217</w:t>
            </w:r>
          </w:p>
          <w:p w14:paraId="78A738EB" w14:textId="330F0104" w:rsidR="00320AA6" w:rsidRPr="00B704BF" w:rsidRDefault="00CB20C3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</w:pPr>
            <w:r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  <w:t>Код доступа: 783667</w:t>
            </w:r>
          </w:p>
        </w:tc>
        <w:tc>
          <w:tcPr>
            <w:tcW w:w="3538" w:type="dxa"/>
            <w:gridSpan w:val="3"/>
            <w:vAlign w:val="center"/>
          </w:tcPr>
          <w:p w14:paraId="0EFE3368" w14:textId="511B04C6" w:rsidR="00205B1B" w:rsidRPr="00B704BF" w:rsidRDefault="00205B1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</w:pPr>
            <w:r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  <w:t>Идентификатор конференции:</w:t>
            </w:r>
          </w:p>
          <w:p w14:paraId="30C28D9C" w14:textId="580ED92D" w:rsidR="00205B1B" w:rsidRPr="00B704BF" w:rsidRDefault="00205B1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</w:pPr>
            <w:r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  <w:t>838 6601 5571</w:t>
            </w:r>
          </w:p>
          <w:p w14:paraId="423F8E4D" w14:textId="57F1D9C2" w:rsidR="00320AA6" w:rsidRPr="00B704BF" w:rsidRDefault="00205B1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</w:pPr>
            <w:r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  <w:t>Код доступа: 530493</w:t>
            </w:r>
          </w:p>
        </w:tc>
        <w:tc>
          <w:tcPr>
            <w:tcW w:w="3555" w:type="dxa"/>
            <w:vAlign w:val="center"/>
          </w:tcPr>
          <w:p w14:paraId="2CBB3DD7" w14:textId="77777777" w:rsidR="00C92AAD" w:rsidRPr="00B704BF" w:rsidRDefault="00205B1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</w:pPr>
            <w:r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  <w:t>Идентификатор конференции:</w:t>
            </w:r>
          </w:p>
          <w:p w14:paraId="12FA0606" w14:textId="5C3646E0" w:rsidR="00205B1B" w:rsidRPr="00B704BF" w:rsidRDefault="00205B1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</w:pPr>
            <w:r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  <w:t>891 6560 5230</w:t>
            </w:r>
          </w:p>
          <w:p w14:paraId="1B42EE6D" w14:textId="07E90DE3" w:rsidR="00320AA6" w:rsidRPr="00B704BF" w:rsidRDefault="00205B1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</w:pPr>
            <w:r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  <w:t>Код доступа: 170977</w:t>
            </w:r>
          </w:p>
        </w:tc>
      </w:tr>
      <w:tr w:rsidR="00205B1B" w:rsidRPr="00236452" w14:paraId="695AAC9B" w14:textId="77777777" w:rsidTr="00800C37">
        <w:trPr>
          <w:trHeight w:val="589"/>
          <w:jc w:val="center"/>
        </w:trPr>
        <w:tc>
          <w:tcPr>
            <w:tcW w:w="3539" w:type="dxa"/>
          </w:tcPr>
          <w:p w14:paraId="661F275F" w14:textId="64AA53AD" w:rsidR="001336A4" w:rsidRPr="00B704BF" w:rsidRDefault="00205B1B" w:rsidP="00B704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Секция 5.</w:t>
            </w:r>
          </w:p>
          <w:p w14:paraId="7C6B4323" w14:textId="6EEB44E7" w:rsidR="00205B1B" w:rsidRPr="00B704BF" w:rsidRDefault="00205B1B" w:rsidP="00B704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>Высокомолекулярные и супрамолекулярные природные соединения</w:t>
            </w:r>
          </w:p>
          <w:p w14:paraId="6B44FA29" w14:textId="593DA36B" w:rsidR="00205B1B" w:rsidRPr="00B704BF" w:rsidRDefault="00205B1B" w:rsidP="00B704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>09:00 Томск</w:t>
            </w:r>
            <w:r w:rsidR="00236452"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36452"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(МСК+4)</w:t>
            </w:r>
          </w:p>
        </w:tc>
        <w:tc>
          <w:tcPr>
            <w:tcW w:w="3538" w:type="dxa"/>
            <w:gridSpan w:val="3"/>
          </w:tcPr>
          <w:p w14:paraId="445B5E7E" w14:textId="1CDD28F5" w:rsidR="001336A4" w:rsidRPr="00B704BF" w:rsidRDefault="00205B1B" w:rsidP="00B704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Секция 6.</w:t>
            </w:r>
          </w:p>
          <w:p w14:paraId="4B1CABB5" w14:textId="78DE5A88" w:rsidR="00205B1B" w:rsidRPr="00B704BF" w:rsidRDefault="00205B1B" w:rsidP="00B704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>Вторичные метаболиты растений - перспективные лекарственные кандидаты</w:t>
            </w:r>
          </w:p>
          <w:p w14:paraId="503DDB86" w14:textId="161E663A" w:rsidR="00205B1B" w:rsidRPr="00B704BF" w:rsidRDefault="00205B1B" w:rsidP="00B704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>12:30 Томск</w:t>
            </w:r>
            <w:r w:rsidR="00236452"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36452"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(МСК+4)</w:t>
            </w:r>
          </w:p>
        </w:tc>
        <w:tc>
          <w:tcPr>
            <w:tcW w:w="3555" w:type="dxa"/>
          </w:tcPr>
          <w:p w14:paraId="6BE988B7" w14:textId="11558EE7" w:rsidR="001336A4" w:rsidRPr="00B704BF" w:rsidRDefault="00205B1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Секция 7.</w:t>
            </w:r>
          </w:p>
          <w:p w14:paraId="14A8AE2F" w14:textId="1A57F08A" w:rsidR="0062450D" w:rsidRPr="00B704BF" w:rsidRDefault="00205B1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>Рациональное</w:t>
            </w:r>
          </w:p>
          <w:p w14:paraId="67572D01" w14:textId="4ECFCAEC" w:rsidR="00EE0E0C" w:rsidRPr="00B704BF" w:rsidRDefault="00205B1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>природопользование</w:t>
            </w:r>
          </w:p>
          <w:p w14:paraId="701B7B6B" w14:textId="262EEA83" w:rsidR="00205B1B" w:rsidRPr="00B704BF" w:rsidRDefault="00205B1B" w:rsidP="00B704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>15:30 Томск</w:t>
            </w:r>
            <w:r w:rsidR="00236452"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36452"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(МСК+4)</w:t>
            </w:r>
          </w:p>
        </w:tc>
      </w:tr>
      <w:tr w:rsidR="00205B1B" w:rsidRPr="00236452" w14:paraId="2B7A4B0A" w14:textId="77777777" w:rsidTr="00800C37">
        <w:trPr>
          <w:trHeight w:val="827"/>
          <w:jc w:val="center"/>
        </w:trPr>
        <w:tc>
          <w:tcPr>
            <w:tcW w:w="3539" w:type="dxa"/>
            <w:vAlign w:val="center"/>
          </w:tcPr>
          <w:p w14:paraId="07CC242A" w14:textId="758B54A4" w:rsidR="00205B1B" w:rsidRPr="00236452" w:rsidRDefault="00205B1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3645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B97448" wp14:editId="2E416934">
                  <wp:extent cx="720000" cy="720000"/>
                  <wp:effectExtent l="0" t="0" r="4445" b="444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  <w:gridSpan w:val="3"/>
            <w:vAlign w:val="center"/>
          </w:tcPr>
          <w:p w14:paraId="3D9404A6" w14:textId="545D83CA" w:rsidR="00205B1B" w:rsidRPr="00236452" w:rsidRDefault="00205B1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3645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41EB934" wp14:editId="67F79249">
                  <wp:extent cx="720000" cy="720000"/>
                  <wp:effectExtent l="0" t="0" r="4445" b="4445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Align w:val="center"/>
          </w:tcPr>
          <w:p w14:paraId="72832047" w14:textId="20283F13" w:rsidR="00205B1B" w:rsidRPr="00236452" w:rsidRDefault="00205B1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3645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30890B9" wp14:editId="00B8E929">
                  <wp:extent cx="720000" cy="720000"/>
                  <wp:effectExtent l="0" t="0" r="4445" b="4445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B" w:rsidRPr="00236452" w14:paraId="0A960188" w14:textId="77777777" w:rsidTr="00800C37">
        <w:trPr>
          <w:trHeight w:val="503"/>
          <w:jc w:val="center"/>
        </w:trPr>
        <w:tc>
          <w:tcPr>
            <w:tcW w:w="3539" w:type="dxa"/>
            <w:vAlign w:val="center"/>
          </w:tcPr>
          <w:p w14:paraId="183DE095" w14:textId="2949E25B" w:rsidR="001560FB" w:rsidRPr="00B704BF" w:rsidRDefault="00205B1B" w:rsidP="00B704B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704BF">
              <w:rPr>
                <w:rFonts w:ascii="Times New Roman" w:hAnsi="Times New Roman" w:cs="Times New Roman"/>
                <w:sz w:val="14"/>
              </w:rPr>
              <w:t>Идентификатор конференции:</w:t>
            </w:r>
          </w:p>
          <w:p w14:paraId="401C2DC3" w14:textId="76077C71" w:rsidR="00205B1B" w:rsidRPr="00B704BF" w:rsidRDefault="00205B1B" w:rsidP="00B704B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704BF">
              <w:rPr>
                <w:rFonts w:ascii="Times New Roman" w:hAnsi="Times New Roman" w:cs="Times New Roman"/>
                <w:sz w:val="14"/>
              </w:rPr>
              <w:t>840 0610 7012</w:t>
            </w:r>
          </w:p>
          <w:p w14:paraId="2A3CCFD9" w14:textId="389A6BA7" w:rsidR="00320AA6" w:rsidRPr="00B704BF" w:rsidRDefault="00205B1B" w:rsidP="00B704B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704BF">
              <w:rPr>
                <w:rFonts w:ascii="Times New Roman" w:hAnsi="Times New Roman" w:cs="Times New Roman"/>
                <w:sz w:val="14"/>
              </w:rPr>
              <w:t>Код доступа: 622435</w:t>
            </w:r>
          </w:p>
        </w:tc>
        <w:tc>
          <w:tcPr>
            <w:tcW w:w="3538" w:type="dxa"/>
            <w:gridSpan w:val="3"/>
            <w:vAlign w:val="center"/>
          </w:tcPr>
          <w:p w14:paraId="3E62B6BC" w14:textId="1E30CCF2" w:rsidR="00E40139" w:rsidRPr="00B704BF" w:rsidRDefault="00205B1B" w:rsidP="00B704B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704BF">
              <w:rPr>
                <w:rFonts w:ascii="Times New Roman" w:hAnsi="Times New Roman" w:cs="Times New Roman"/>
                <w:sz w:val="14"/>
              </w:rPr>
              <w:t xml:space="preserve">Идентификатор конференции: </w:t>
            </w:r>
          </w:p>
          <w:p w14:paraId="35564F7F" w14:textId="1CBA9E97" w:rsidR="00205B1B" w:rsidRPr="00B704BF" w:rsidRDefault="00205B1B" w:rsidP="00B704B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704BF">
              <w:rPr>
                <w:rFonts w:ascii="Times New Roman" w:hAnsi="Times New Roman" w:cs="Times New Roman"/>
                <w:sz w:val="14"/>
              </w:rPr>
              <w:t>886 1914 0154</w:t>
            </w:r>
          </w:p>
          <w:p w14:paraId="79FE7485" w14:textId="2A716C81" w:rsidR="00EE0E0C" w:rsidRPr="00B704BF" w:rsidRDefault="00205B1B" w:rsidP="00B704B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704BF">
              <w:rPr>
                <w:rFonts w:ascii="Times New Roman" w:hAnsi="Times New Roman" w:cs="Times New Roman"/>
                <w:sz w:val="14"/>
              </w:rPr>
              <w:t>Код доступа: 997453</w:t>
            </w:r>
          </w:p>
        </w:tc>
        <w:tc>
          <w:tcPr>
            <w:tcW w:w="3555" w:type="dxa"/>
            <w:vAlign w:val="center"/>
          </w:tcPr>
          <w:p w14:paraId="3620BFDC" w14:textId="77777777" w:rsidR="00E40139" w:rsidRPr="00B704BF" w:rsidRDefault="00205B1B" w:rsidP="00B704B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704BF">
              <w:rPr>
                <w:rFonts w:ascii="Times New Roman" w:hAnsi="Times New Roman" w:cs="Times New Roman"/>
                <w:sz w:val="14"/>
              </w:rPr>
              <w:t xml:space="preserve">Идентификатор конференции: </w:t>
            </w:r>
          </w:p>
          <w:p w14:paraId="4CA69B2C" w14:textId="6C0926C2" w:rsidR="00205B1B" w:rsidRPr="00B704BF" w:rsidRDefault="00205B1B" w:rsidP="00B704B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704BF">
              <w:rPr>
                <w:rFonts w:ascii="Times New Roman" w:hAnsi="Times New Roman" w:cs="Times New Roman"/>
                <w:sz w:val="14"/>
              </w:rPr>
              <w:t>841 1020 3737</w:t>
            </w:r>
          </w:p>
          <w:p w14:paraId="31C91777" w14:textId="64F54B7F" w:rsidR="00320AA6" w:rsidRPr="00B704BF" w:rsidRDefault="00205B1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4"/>
              </w:rPr>
            </w:pPr>
            <w:r w:rsidRPr="00B704BF">
              <w:rPr>
                <w:rFonts w:ascii="Times New Roman" w:hAnsi="Times New Roman" w:cs="Times New Roman"/>
                <w:sz w:val="14"/>
              </w:rPr>
              <w:t>Код доступа: 512659</w:t>
            </w:r>
          </w:p>
        </w:tc>
      </w:tr>
      <w:tr w:rsidR="00F50BB0" w:rsidRPr="00236452" w14:paraId="6764F260" w14:textId="77777777" w:rsidTr="00800C37">
        <w:trPr>
          <w:trHeight w:val="139"/>
          <w:jc w:val="center"/>
        </w:trPr>
        <w:tc>
          <w:tcPr>
            <w:tcW w:w="3539" w:type="dxa"/>
          </w:tcPr>
          <w:p w14:paraId="135D4C40" w14:textId="61B01D52" w:rsidR="001336A4" w:rsidRPr="00B704BF" w:rsidRDefault="00205B1B" w:rsidP="00B704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Секция 8.</w:t>
            </w:r>
          </w:p>
          <w:p w14:paraId="0216B310" w14:textId="10F0D801" w:rsidR="00205B1B" w:rsidRPr="00B704BF" w:rsidRDefault="00205B1B" w:rsidP="00B704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>Фундаментальные и прикладные аспекты исследований фармакодинамики и фармакокинетики новых лекарственных кандидатов</w:t>
            </w:r>
          </w:p>
          <w:p w14:paraId="230A8E82" w14:textId="6067ADBA" w:rsidR="00205B1B" w:rsidRPr="00B704BF" w:rsidRDefault="00205B1B" w:rsidP="00B70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>09:00 Томск</w:t>
            </w:r>
            <w:r w:rsidR="00236452"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36452"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(МСК+4)</w:t>
            </w:r>
          </w:p>
        </w:tc>
        <w:tc>
          <w:tcPr>
            <w:tcW w:w="3538" w:type="dxa"/>
            <w:gridSpan w:val="3"/>
          </w:tcPr>
          <w:p w14:paraId="0A9FFEFD" w14:textId="5A5799A1" w:rsidR="001336A4" w:rsidRPr="00B704BF" w:rsidRDefault="00E40139" w:rsidP="00B704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Секция 9.</w:t>
            </w:r>
          </w:p>
          <w:p w14:paraId="40042BD7" w14:textId="3584A250" w:rsidR="0062450D" w:rsidRPr="00B704BF" w:rsidRDefault="00205B1B" w:rsidP="00B704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>Онкофармакология и</w:t>
            </w:r>
          </w:p>
          <w:p w14:paraId="6486C39D" w14:textId="2D04C617" w:rsidR="00205B1B" w:rsidRPr="00B704BF" w:rsidRDefault="00205B1B" w:rsidP="00B704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>химиопрофилактика рака</w:t>
            </w:r>
          </w:p>
          <w:p w14:paraId="6709E837" w14:textId="3B387D93" w:rsidR="00205B1B" w:rsidRPr="00B704BF" w:rsidRDefault="00205B1B" w:rsidP="00B704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>11:30 Томск</w:t>
            </w:r>
            <w:r w:rsidR="00236452"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36452"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(МСК+4)</w:t>
            </w:r>
          </w:p>
        </w:tc>
        <w:tc>
          <w:tcPr>
            <w:tcW w:w="3555" w:type="dxa"/>
          </w:tcPr>
          <w:p w14:paraId="76A3ADA3" w14:textId="63239F80" w:rsidR="001336A4" w:rsidRPr="00B704BF" w:rsidRDefault="00E40139" w:rsidP="00B704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Секция 10.</w:t>
            </w:r>
          </w:p>
          <w:p w14:paraId="037C70E2" w14:textId="2E23DEDF" w:rsidR="0062450D" w:rsidRPr="00B704BF" w:rsidRDefault="00205B1B" w:rsidP="00B704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>Иммунофармакология и</w:t>
            </w:r>
          </w:p>
          <w:p w14:paraId="1F4D7EE7" w14:textId="36555A78" w:rsidR="00205B1B" w:rsidRPr="00B704BF" w:rsidRDefault="00205B1B" w:rsidP="00B704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>молекулярная иммунология</w:t>
            </w:r>
          </w:p>
          <w:p w14:paraId="021E81C4" w14:textId="580345EC" w:rsidR="00205B1B" w:rsidRPr="00B704BF" w:rsidRDefault="00205B1B" w:rsidP="00B704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>13:30 Томск</w:t>
            </w:r>
            <w:r w:rsidR="00236452"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36452"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(МСК+4)</w:t>
            </w:r>
          </w:p>
        </w:tc>
      </w:tr>
      <w:tr w:rsidR="00205B1B" w:rsidRPr="00236452" w14:paraId="1107F623" w14:textId="77777777" w:rsidTr="00800C37">
        <w:trPr>
          <w:trHeight w:val="827"/>
          <w:jc w:val="center"/>
        </w:trPr>
        <w:tc>
          <w:tcPr>
            <w:tcW w:w="3539" w:type="dxa"/>
            <w:vAlign w:val="center"/>
          </w:tcPr>
          <w:p w14:paraId="6FFA4378" w14:textId="4AAF4C39" w:rsidR="00205B1B" w:rsidRPr="00236452" w:rsidRDefault="00205B1B" w:rsidP="00B704BF">
            <w:pPr>
              <w:jc w:val="center"/>
              <w:rPr>
                <w:rFonts w:ascii="Times New Roman" w:hAnsi="Times New Roman" w:cs="Times New Roman"/>
              </w:rPr>
            </w:pPr>
            <w:r w:rsidRPr="0023645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2773A3" wp14:editId="6AD9C49A">
                  <wp:extent cx="720000" cy="720000"/>
                  <wp:effectExtent l="0" t="0" r="4445" b="4445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  <w:gridSpan w:val="3"/>
            <w:vAlign w:val="center"/>
          </w:tcPr>
          <w:p w14:paraId="6EFB37F8" w14:textId="79C636DE" w:rsidR="00205B1B" w:rsidRPr="00236452" w:rsidRDefault="00205B1B" w:rsidP="00B704BF">
            <w:pPr>
              <w:jc w:val="center"/>
              <w:rPr>
                <w:rFonts w:ascii="Times New Roman" w:hAnsi="Times New Roman" w:cs="Times New Roman"/>
              </w:rPr>
            </w:pPr>
            <w:r w:rsidRPr="0023645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F083315" wp14:editId="11EF4C63">
                  <wp:extent cx="720000" cy="720000"/>
                  <wp:effectExtent l="0" t="0" r="4445" b="4445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Align w:val="center"/>
          </w:tcPr>
          <w:p w14:paraId="369F1C28" w14:textId="63A48055" w:rsidR="00205B1B" w:rsidRPr="00236452" w:rsidRDefault="00205B1B" w:rsidP="00B704BF">
            <w:pPr>
              <w:jc w:val="center"/>
              <w:rPr>
                <w:rFonts w:ascii="Times New Roman" w:hAnsi="Times New Roman" w:cs="Times New Roman"/>
              </w:rPr>
            </w:pPr>
            <w:r w:rsidRPr="0023645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8DC1BBD" wp14:editId="531BEA7B">
                  <wp:extent cx="720000" cy="720000"/>
                  <wp:effectExtent l="0" t="0" r="4445" b="4445"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1B" w:rsidRPr="00236452" w14:paraId="70733A0C" w14:textId="77777777" w:rsidTr="00800C37">
        <w:trPr>
          <w:trHeight w:val="478"/>
          <w:jc w:val="center"/>
        </w:trPr>
        <w:tc>
          <w:tcPr>
            <w:tcW w:w="3539" w:type="dxa"/>
            <w:vAlign w:val="center"/>
          </w:tcPr>
          <w:p w14:paraId="2E00F6C4" w14:textId="6C57D37F" w:rsidR="001560FB" w:rsidRPr="00B704BF" w:rsidRDefault="00205B1B" w:rsidP="00B704B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704BF">
              <w:rPr>
                <w:rFonts w:ascii="Times New Roman" w:hAnsi="Times New Roman" w:cs="Times New Roman"/>
                <w:sz w:val="14"/>
                <w:szCs w:val="20"/>
              </w:rPr>
              <w:t>Идентификатор конференции:</w:t>
            </w:r>
          </w:p>
          <w:p w14:paraId="3FC92E3F" w14:textId="61308B94" w:rsidR="00205B1B" w:rsidRPr="00B704BF" w:rsidRDefault="00205B1B" w:rsidP="00B704B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704BF">
              <w:rPr>
                <w:rFonts w:ascii="Times New Roman" w:hAnsi="Times New Roman" w:cs="Times New Roman"/>
                <w:sz w:val="14"/>
                <w:szCs w:val="20"/>
              </w:rPr>
              <w:t>840 8818 0764</w:t>
            </w:r>
          </w:p>
          <w:p w14:paraId="79A52104" w14:textId="483F40A4" w:rsidR="00205B1B" w:rsidRPr="00B704BF" w:rsidRDefault="00205B1B" w:rsidP="00B704B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704BF">
              <w:rPr>
                <w:rFonts w:ascii="Times New Roman" w:hAnsi="Times New Roman" w:cs="Times New Roman"/>
                <w:sz w:val="14"/>
                <w:szCs w:val="20"/>
              </w:rPr>
              <w:t>Код доступа: 849808</w:t>
            </w:r>
          </w:p>
        </w:tc>
        <w:tc>
          <w:tcPr>
            <w:tcW w:w="3538" w:type="dxa"/>
            <w:gridSpan w:val="3"/>
            <w:vAlign w:val="center"/>
          </w:tcPr>
          <w:p w14:paraId="06C3A2E1" w14:textId="1A8359AD" w:rsidR="00C92AAD" w:rsidRPr="00B704BF" w:rsidRDefault="00205B1B" w:rsidP="00B704B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704BF">
              <w:rPr>
                <w:rFonts w:ascii="Times New Roman" w:hAnsi="Times New Roman" w:cs="Times New Roman"/>
                <w:sz w:val="14"/>
                <w:szCs w:val="20"/>
              </w:rPr>
              <w:t>Идентификатор конференции:</w:t>
            </w:r>
          </w:p>
          <w:p w14:paraId="1BC03A77" w14:textId="0AA8138A" w:rsidR="00205B1B" w:rsidRPr="00B704BF" w:rsidRDefault="00205B1B" w:rsidP="00B704B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704BF">
              <w:rPr>
                <w:rFonts w:ascii="Times New Roman" w:hAnsi="Times New Roman" w:cs="Times New Roman"/>
                <w:sz w:val="14"/>
                <w:szCs w:val="20"/>
              </w:rPr>
              <w:t>818 5183 4951</w:t>
            </w:r>
          </w:p>
          <w:p w14:paraId="4EF0869F" w14:textId="59A07CCA" w:rsidR="00205B1B" w:rsidRPr="00B704BF" w:rsidRDefault="00205B1B" w:rsidP="00B704B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704BF">
              <w:rPr>
                <w:rFonts w:ascii="Times New Roman" w:hAnsi="Times New Roman" w:cs="Times New Roman"/>
                <w:sz w:val="14"/>
                <w:szCs w:val="20"/>
              </w:rPr>
              <w:t>Код доступа: 716599</w:t>
            </w:r>
          </w:p>
        </w:tc>
        <w:tc>
          <w:tcPr>
            <w:tcW w:w="3555" w:type="dxa"/>
            <w:vAlign w:val="center"/>
          </w:tcPr>
          <w:p w14:paraId="790B578A" w14:textId="0504AA6A" w:rsidR="00C92AAD" w:rsidRPr="00B704BF" w:rsidRDefault="00205B1B" w:rsidP="00B704B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704BF">
              <w:rPr>
                <w:rFonts w:ascii="Times New Roman" w:hAnsi="Times New Roman" w:cs="Times New Roman"/>
                <w:sz w:val="14"/>
                <w:szCs w:val="20"/>
              </w:rPr>
              <w:t>Идентификатор конференции:</w:t>
            </w:r>
          </w:p>
          <w:p w14:paraId="40006920" w14:textId="1A4C37F4" w:rsidR="00205B1B" w:rsidRPr="00B704BF" w:rsidRDefault="00205B1B" w:rsidP="00B704B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704BF">
              <w:rPr>
                <w:rFonts w:ascii="Times New Roman" w:hAnsi="Times New Roman" w:cs="Times New Roman"/>
                <w:sz w:val="14"/>
                <w:szCs w:val="20"/>
              </w:rPr>
              <w:t>863 4669 5838</w:t>
            </w:r>
          </w:p>
          <w:p w14:paraId="7C695873" w14:textId="1ADA6AC8" w:rsidR="00205B1B" w:rsidRPr="00B704BF" w:rsidRDefault="00205B1B" w:rsidP="00B704B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704BF">
              <w:rPr>
                <w:rFonts w:ascii="Times New Roman" w:hAnsi="Times New Roman" w:cs="Times New Roman"/>
                <w:sz w:val="14"/>
                <w:szCs w:val="20"/>
              </w:rPr>
              <w:t>Код доступа: 306256</w:t>
            </w:r>
          </w:p>
        </w:tc>
      </w:tr>
      <w:tr w:rsidR="00FB2038" w:rsidRPr="00236452" w14:paraId="2C0F8632" w14:textId="77777777" w:rsidTr="00800C37">
        <w:trPr>
          <w:trHeight w:val="60"/>
          <w:jc w:val="center"/>
        </w:trPr>
        <w:tc>
          <w:tcPr>
            <w:tcW w:w="10632" w:type="dxa"/>
            <w:gridSpan w:val="5"/>
            <w:shd w:val="clear" w:color="auto" w:fill="B34141"/>
            <w:vAlign w:val="center"/>
          </w:tcPr>
          <w:p w14:paraId="4D46B160" w14:textId="379DB88C" w:rsidR="00FB2038" w:rsidRPr="00B704BF" w:rsidRDefault="00FB2038" w:rsidP="00B704B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65CF">
              <w:rPr>
                <w:rFonts w:ascii="Times New Roman" w:hAnsi="Times New Roman" w:cs="Times New Roman"/>
                <w:b/>
                <w:color w:val="FFFFFF" w:themeColor="background1"/>
              </w:rPr>
              <w:t>15 Сентября</w:t>
            </w:r>
            <w:r w:rsidR="009B021B" w:rsidRPr="00BA65C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2021</w:t>
            </w:r>
          </w:p>
        </w:tc>
      </w:tr>
      <w:tr w:rsidR="00F50BB0" w:rsidRPr="00236452" w14:paraId="56AC79AE" w14:textId="77777777" w:rsidTr="00800C37">
        <w:trPr>
          <w:trHeight w:val="635"/>
          <w:jc w:val="center"/>
        </w:trPr>
        <w:tc>
          <w:tcPr>
            <w:tcW w:w="3539" w:type="dxa"/>
            <w:vAlign w:val="center"/>
          </w:tcPr>
          <w:p w14:paraId="649C8F03" w14:textId="69029E60" w:rsidR="00C5419F" w:rsidRPr="00B704BF" w:rsidRDefault="00C5419F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Секция 4.</w:t>
            </w:r>
          </w:p>
          <w:p w14:paraId="65274386" w14:textId="77777777" w:rsidR="00C5419F" w:rsidRPr="00B704BF" w:rsidRDefault="00C5419F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Системы доставки лекарственных средств для диагностики и терапии</w:t>
            </w:r>
          </w:p>
          <w:p w14:paraId="289B9602" w14:textId="6D8F868C" w:rsidR="00C5419F" w:rsidRPr="00B704BF" w:rsidRDefault="00C5419F" w:rsidP="00B70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13:00 Томск (МСК+4)</w:t>
            </w:r>
          </w:p>
        </w:tc>
        <w:tc>
          <w:tcPr>
            <w:tcW w:w="3538" w:type="dxa"/>
            <w:gridSpan w:val="3"/>
            <w:vAlign w:val="center"/>
          </w:tcPr>
          <w:p w14:paraId="419E4F7E" w14:textId="0B77CDE5" w:rsidR="00C5419F" w:rsidRPr="00B704BF" w:rsidRDefault="00C5419F" w:rsidP="00B704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Секция 11.</w:t>
            </w:r>
          </w:p>
          <w:p w14:paraId="715C74FB" w14:textId="78EAC572" w:rsidR="00C5419F" w:rsidRPr="00B704BF" w:rsidRDefault="00C5419F" w:rsidP="00B704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>Регенеративная медицина и клеточные технологии</w:t>
            </w:r>
          </w:p>
          <w:p w14:paraId="73D69008" w14:textId="7270C303" w:rsidR="00C5419F" w:rsidRPr="00B704BF" w:rsidRDefault="00FA02BB" w:rsidP="00B70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9:30</w:t>
            </w:r>
            <w:bookmarkStart w:id="0" w:name="_GoBack"/>
            <w:bookmarkEnd w:id="0"/>
            <w:r w:rsidR="00C5419F"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Томск </w:t>
            </w:r>
            <w:r w:rsidR="00C5419F"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(МСК+4)</w:t>
            </w:r>
          </w:p>
        </w:tc>
        <w:tc>
          <w:tcPr>
            <w:tcW w:w="3555" w:type="dxa"/>
            <w:vAlign w:val="center"/>
          </w:tcPr>
          <w:p w14:paraId="4A9577ED" w14:textId="77777777" w:rsidR="00C5419F" w:rsidRPr="00B704BF" w:rsidRDefault="00C5419F" w:rsidP="00B704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Секция 12.</w:t>
            </w:r>
          </w:p>
          <w:p w14:paraId="4A4B8398" w14:textId="77777777" w:rsidR="0062450D" w:rsidRPr="00B704BF" w:rsidRDefault="00C5419F" w:rsidP="00B704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Нейробиология и </w:t>
            </w:r>
          </w:p>
          <w:p w14:paraId="63268DC6" w14:textId="27502FEE" w:rsidR="00C5419F" w:rsidRPr="00B704BF" w:rsidRDefault="00C5419F" w:rsidP="00B704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>психофармакология</w:t>
            </w:r>
          </w:p>
          <w:p w14:paraId="096083C9" w14:textId="5919CB21" w:rsidR="00C5419F" w:rsidRPr="00B704BF" w:rsidRDefault="00C5419F" w:rsidP="00B70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4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13:00 Томск </w:t>
            </w:r>
            <w:r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(МСК+4)</w:t>
            </w:r>
          </w:p>
        </w:tc>
      </w:tr>
      <w:tr w:rsidR="00C5419F" w:rsidRPr="00236452" w14:paraId="58AB73E9" w14:textId="77777777" w:rsidTr="00800C37">
        <w:trPr>
          <w:trHeight w:val="827"/>
          <w:jc w:val="center"/>
        </w:trPr>
        <w:tc>
          <w:tcPr>
            <w:tcW w:w="3539" w:type="dxa"/>
            <w:vAlign w:val="center"/>
          </w:tcPr>
          <w:p w14:paraId="23B94B37" w14:textId="536D906B" w:rsidR="00C5419F" w:rsidRPr="00236452" w:rsidRDefault="00C5419F" w:rsidP="00B70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45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54391A54" wp14:editId="28D65DCD">
                  <wp:extent cx="720000" cy="720000"/>
                  <wp:effectExtent l="0" t="0" r="4445" b="4445"/>
                  <wp:docPr id="17" name="Рисунок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  <w:gridSpan w:val="3"/>
            <w:vAlign w:val="center"/>
          </w:tcPr>
          <w:p w14:paraId="16873315" w14:textId="37A1B252" w:rsidR="00C5419F" w:rsidRPr="00236452" w:rsidRDefault="00C5419F" w:rsidP="00B70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45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81D951" wp14:editId="0AF9E99D">
                  <wp:extent cx="720000" cy="720000"/>
                  <wp:effectExtent l="0" t="0" r="4445" b="4445"/>
                  <wp:docPr id="15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Align w:val="center"/>
          </w:tcPr>
          <w:p w14:paraId="5BBF65A6" w14:textId="6BD75B92" w:rsidR="00C5419F" w:rsidRPr="00236452" w:rsidRDefault="00C5419F" w:rsidP="00B70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45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E0EF91" wp14:editId="33536D83">
                  <wp:extent cx="720000" cy="720000"/>
                  <wp:effectExtent l="0" t="0" r="4445" b="4445"/>
                  <wp:docPr id="16" name="Рисуно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19F" w:rsidRPr="00236452" w14:paraId="53BD4A50" w14:textId="77777777" w:rsidTr="00800C37">
        <w:trPr>
          <w:trHeight w:val="264"/>
          <w:jc w:val="center"/>
        </w:trPr>
        <w:tc>
          <w:tcPr>
            <w:tcW w:w="3539" w:type="dxa"/>
            <w:vAlign w:val="center"/>
          </w:tcPr>
          <w:p w14:paraId="1CD9D75E" w14:textId="616FD7B7" w:rsidR="00C5419F" w:rsidRPr="00B704BF" w:rsidRDefault="00C5419F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</w:pPr>
            <w:r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  <w:t>Идентификатор конференции:</w:t>
            </w:r>
          </w:p>
          <w:p w14:paraId="6C27F6AE" w14:textId="329922AB" w:rsidR="00C5419F" w:rsidRPr="00B704BF" w:rsidRDefault="00C5419F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</w:pPr>
            <w:r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  <w:t>899 3440 0042</w:t>
            </w:r>
          </w:p>
          <w:p w14:paraId="73051913" w14:textId="542F60A1" w:rsidR="00C5419F" w:rsidRPr="00B704BF" w:rsidRDefault="00C5419F" w:rsidP="00B704B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  <w:t>Код доступа: 126486</w:t>
            </w:r>
          </w:p>
        </w:tc>
        <w:tc>
          <w:tcPr>
            <w:tcW w:w="3538" w:type="dxa"/>
            <w:gridSpan w:val="3"/>
            <w:vAlign w:val="center"/>
          </w:tcPr>
          <w:p w14:paraId="389ADE39" w14:textId="77777777" w:rsidR="00C5419F" w:rsidRPr="00B704BF" w:rsidRDefault="00C5419F" w:rsidP="00B704B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704BF">
              <w:rPr>
                <w:rFonts w:ascii="Times New Roman" w:hAnsi="Times New Roman" w:cs="Times New Roman"/>
                <w:sz w:val="14"/>
                <w:szCs w:val="20"/>
              </w:rPr>
              <w:t>Идентификатор конференции:</w:t>
            </w:r>
          </w:p>
          <w:p w14:paraId="284C1377" w14:textId="00E03E6E" w:rsidR="00C5419F" w:rsidRPr="00B704BF" w:rsidRDefault="00C5419F" w:rsidP="00B704B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704BF">
              <w:rPr>
                <w:rFonts w:ascii="Times New Roman" w:hAnsi="Times New Roman" w:cs="Times New Roman"/>
                <w:sz w:val="14"/>
                <w:szCs w:val="20"/>
              </w:rPr>
              <w:t>837 4615 2847</w:t>
            </w:r>
          </w:p>
          <w:p w14:paraId="259FE650" w14:textId="7FD8D052" w:rsidR="00C5419F" w:rsidRPr="00B704BF" w:rsidRDefault="00C5419F" w:rsidP="00B704B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704BF">
              <w:rPr>
                <w:rFonts w:ascii="Times New Roman" w:hAnsi="Times New Roman" w:cs="Times New Roman"/>
                <w:sz w:val="14"/>
                <w:szCs w:val="20"/>
              </w:rPr>
              <w:t>Код доступа: 656099</w:t>
            </w:r>
          </w:p>
        </w:tc>
        <w:tc>
          <w:tcPr>
            <w:tcW w:w="3555" w:type="dxa"/>
            <w:vAlign w:val="center"/>
          </w:tcPr>
          <w:p w14:paraId="7A8169C8" w14:textId="77777777" w:rsidR="00C5419F" w:rsidRPr="00B704BF" w:rsidRDefault="00C5419F" w:rsidP="00B704B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704BF">
              <w:rPr>
                <w:rFonts w:ascii="Times New Roman" w:hAnsi="Times New Roman" w:cs="Times New Roman"/>
                <w:sz w:val="14"/>
                <w:szCs w:val="20"/>
              </w:rPr>
              <w:t>Идентификатор конференции:</w:t>
            </w:r>
          </w:p>
          <w:p w14:paraId="51C41877" w14:textId="77777777" w:rsidR="00C5419F" w:rsidRPr="00B704BF" w:rsidRDefault="00C5419F" w:rsidP="00B704B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704BF">
              <w:rPr>
                <w:rFonts w:ascii="Times New Roman" w:hAnsi="Times New Roman" w:cs="Times New Roman"/>
                <w:sz w:val="14"/>
                <w:szCs w:val="20"/>
              </w:rPr>
              <w:t>870 7785 2520</w:t>
            </w:r>
          </w:p>
          <w:p w14:paraId="02536102" w14:textId="6AEB5BFA" w:rsidR="00C5419F" w:rsidRPr="00B704BF" w:rsidRDefault="00C5419F" w:rsidP="00B704B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704BF">
              <w:rPr>
                <w:rFonts w:ascii="Times New Roman" w:hAnsi="Times New Roman" w:cs="Times New Roman"/>
                <w:sz w:val="14"/>
                <w:szCs w:val="20"/>
              </w:rPr>
              <w:t>Код доступа: 012704</w:t>
            </w:r>
          </w:p>
        </w:tc>
      </w:tr>
      <w:tr w:rsidR="00FB2038" w:rsidRPr="00236452" w14:paraId="71255359" w14:textId="77777777" w:rsidTr="00800C37">
        <w:trPr>
          <w:trHeight w:val="158"/>
          <w:jc w:val="center"/>
        </w:trPr>
        <w:tc>
          <w:tcPr>
            <w:tcW w:w="10632" w:type="dxa"/>
            <w:gridSpan w:val="5"/>
            <w:shd w:val="clear" w:color="auto" w:fill="327A6C"/>
            <w:vAlign w:val="center"/>
          </w:tcPr>
          <w:p w14:paraId="649632BC" w14:textId="356E5F6B" w:rsidR="00FB2038" w:rsidRPr="00B704BF" w:rsidRDefault="00FB2038" w:rsidP="00B704B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BA65CF">
              <w:rPr>
                <w:rFonts w:ascii="Times New Roman" w:hAnsi="Times New Roman" w:cs="Times New Roman"/>
                <w:b/>
                <w:color w:val="FFFFFF" w:themeColor="background1"/>
              </w:rPr>
              <w:t>16 Сентября</w:t>
            </w:r>
            <w:r w:rsidR="009B021B" w:rsidRPr="00BA65C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2021</w:t>
            </w:r>
          </w:p>
        </w:tc>
      </w:tr>
      <w:tr w:rsidR="00522DCB" w:rsidRPr="00236452" w14:paraId="3601DF93" w14:textId="77777777" w:rsidTr="00800C37">
        <w:trPr>
          <w:trHeight w:val="561"/>
          <w:jc w:val="center"/>
        </w:trPr>
        <w:tc>
          <w:tcPr>
            <w:tcW w:w="5431" w:type="dxa"/>
            <w:gridSpan w:val="3"/>
          </w:tcPr>
          <w:p w14:paraId="1EA7717D" w14:textId="46A1971C" w:rsidR="001336A4" w:rsidRPr="00B704BF" w:rsidRDefault="003B025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Научная школа </w:t>
            </w:r>
          </w:p>
          <w:p w14:paraId="471FDAD9" w14:textId="0C394E0B" w:rsidR="003B025B" w:rsidRPr="00B704BF" w:rsidRDefault="00C5419F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«Введение в численную структурную фармакологию»</w:t>
            </w:r>
          </w:p>
          <w:p w14:paraId="671E4A0E" w14:textId="267122F2" w:rsidR="00522DCB" w:rsidRPr="00B704BF" w:rsidRDefault="003B025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10:00 Томск</w:t>
            </w:r>
            <w:r w:rsidR="001336A4"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(МСК+4)</w:t>
            </w:r>
          </w:p>
        </w:tc>
        <w:tc>
          <w:tcPr>
            <w:tcW w:w="5201" w:type="dxa"/>
            <w:gridSpan w:val="2"/>
          </w:tcPr>
          <w:p w14:paraId="6482DCF4" w14:textId="107CCDA2" w:rsidR="003B025B" w:rsidRPr="00B704BF" w:rsidRDefault="003B025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Церемония закрытия конференции</w:t>
            </w:r>
          </w:p>
          <w:p w14:paraId="100BF6A5" w14:textId="15B7F008" w:rsidR="00522DCB" w:rsidRPr="00B704BF" w:rsidRDefault="003B025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12:00 Томск</w:t>
            </w:r>
            <w:r w:rsidR="001336A4" w:rsidRPr="00B704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(МСК+4)</w:t>
            </w:r>
          </w:p>
        </w:tc>
      </w:tr>
      <w:tr w:rsidR="00522DCB" w:rsidRPr="00236452" w14:paraId="6F83133C" w14:textId="77777777" w:rsidTr="00800C37">
        <w:trPr>
          <w:trHeight w:val="1106"/>
          <w:jc w:val="center"/>
        </w:trPr>
        <w:tc>
          <w:tcPr>
            <w:tcW w:w="5431" w:type="dxa"/>
            <w:gridSpan w:val="3"/>
          </w:tcPr>
          <w:p w14:paraId="00EAD6C2" w14:textId="74CBA02F" w:rsidR="00522DCB" w:rsidRPr="00236452" w:rsidRDefault="003B025B" w:rsidP="00B70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3645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6472C476" wp14:editId="514793E4">
                  <wp:extent cx="720000" cy="720000"/>
                  <wp:effectExtent l="0" t="0" r="4445" b="4445"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1" w:type="dxa"/>
            <w:gridSpan w:val="2"/>
          </w:tcPr>
          <w:p w14:paraId="4C3D8779" w14:textId="7AAE5C5F" w:rsidR="00522DCB" w:rsidRPr="00236452" w:rsidRDefault="003B025B" w:rsidP="00B70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3645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5EFBD8CB" wp14:editId="2EBBF255">
                  <wp:extent cx="720000" cy="720000"/>
                  <wp:effectExtent l="0" t="0" r="4445" b="4445"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DCB" w:rsidRPr="00236452" w14:paraId="16C3E864" w14:textId="77777777" w:rsidTr="00800C37">
        <w:trPr>
          <w:trHeight w:val="551"/>
          <w:jc w:val="center"/>
        </w:trPr>
        <w:tc>
          <w:tcPr>
            <w:tcW w:w="5431" w:type="dxa"/>
            <w:gridSpan w:val="3"/>
          </w:tcPr>
          <w:p w14:paraId="704130E2" w14:textId="42B41568" w:rsidR="001336A4" w:rsidRPr="00B704BF" w:rsidRDefault="003B025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</w:pPr>
            <w:r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  <w:t xml:space="preserve">Идентификатор конференции: </w:t>
            </w:r>
          </w:p>
          <w:p w14:paraId="3EE6AA1D" w14:textId="77612C54" w:rsidR="003B025B" w:rsidRPr="00B704BF" w:rsidRDefault="003B025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</w:pPr>
            <w:r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  <w:t>818 0504 0221</w:t>
            </w:r>
          </w:p>
          <w:p w14:paraId="1285C7C8" w14:textId="4E5A00C6" w:rsidR="00522DCB" w:rsidRPr="00B704BF" w:rsidRDefault="00594FA3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4A87B02" wp14:editId="588EEFE9">
                  <wp:simplePos x="0" y="0"/>
                  <wp:positionH relativeFrom="margin">
                    <wp:posOffset>2360930</wp:posOffset>
                  </wp:positionH>
                  <wp:positionV relativeFrom="paragraph">
                    <wp:posOffset>106631</wp:posOffset>
                  </wp:positionV>
                  <wp:extent cx="1892300" cy="497840"/>
                  <wp:effectExtent l="0" t="0" r="0" b="0"/>
                  <wp:wrapNone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025B"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  <w:t>Код доступа: 764988</w:t>
            </w:r>
          </w:p>
        </w:tc>
        <w:tc>
          <w:tcPr>
            <w:tcW w:w="5201" w:type="dxa"/>
            <w:gridSpan w:val="2"/>
          </w:tcPr>
          <w:p w14:paraId="02B7C343" w14:textId="145B2F47" w:rsidR="001336A4" w:rsidRPr="00B704BF" w:rsidRDefault="003B025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</w:pPr>
            <w:r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  <w:t xml:space="preserve">Идентификатор конференции: </w:t>
            </w:r>
          </w:p>
          <w:p w14:paraId="013C7F5E" w14:textId="1B3C864E" w:rsidR="003B025B" w:rsidRPr="00B704BF" w:rsidRDefault="003B025B" w:rsidP="00B704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</w:pPr>
            <w:r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  <w:t>837 2285 4825</w:t>
            </w:r>
          </w:p>
          <w:p w14:paraId="7F316F48" w14:textId="218F8533" w:rsidR="00522DCB" w:rsidRPr="00934490" w:rsidRDefault="003B025B" w:rsidP="009344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</w:pPr>
            <w:r w:rsidRPr="00B704BF">
              <w:rPr>
                <w:rFonts w:ascii="Times New Roman" w:hAnsi="Times New Roman" w:cs="Times New Roman"/>
                <w:color w:val="000000"/>
                <w:sz w:val="14"/>
                <w:szCs w:val="20"/>
                <w:shd w:val="clear" w:color="auto" w:fill="FFFFFF"/>
                <w:lang w:val="en-US"/>
              </w:rPr>
              <w:t>Код доступа: 365869</w:t>
            </w:r>
          </w:p>
        </w:tc>
      </w:tr>
    </w:tbl>
    <w:p w14:paraId="06578A09" w14:textId="74FAA35C" w:rsidR="009309B6" w:rsidRPr="00236452" w:rsidRDefault="00F50BB0" w:rsidP="00F50BB0">
      <w:pPr>
        <w:tabs>
          <w:tab w:val="left" w:pos="1005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309B6" w:rsidRPr="00236452" w:rsidSect="00F50B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54863" w14:textId="77777777" w:rsidR="002F4943" w:rsidRDefault="002F4943" w:rsidP="00CF7588">
      <w:pPr>
        <w:spacing w:after="0" w:line="240" w:lineRule="auto"/>
      </w:pPr>
      <w:r>
        <w:separator/>
      </w:r>
    </w:p>
  </w:endnote>
  <w:endnote w:type="continuationSeparator" w:id="0">
    <w:p w14:paraId="218D0046" w14:textId="77777777" w:rsidR="002F4943" w:rsidRDefault="002F4943" w:rsidP="00CF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BFB5C" w14:textId="77777777" w:rsidR="002F4943" w:rsidRDefault="002F4943" w:rsidP="00CF7588">
      <w:pPr>
        <w:spacing w:after="0" w:line="240" w:lineRule="auto"/>
      </w:pPr>
      <w:r>
        <w:separator/>
      </w:r>
    </w:p>
  </w:footnote>
  <w:footnote w:type="continuationSeparator" w:id="0">
    <w:p w14:paraId="65709710" w14:textId="77777777" w:rsidR="002F4943" w:rsidRDefault="002F4943" w:rsidP="00CF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FC"/>
    <w:rsid w:val="000C2019"/>
    <w:rsid w:val="001336A4"/>
    <w:rsid w:val="00136A64"/>
    <w:rsid w:val="001560FB"/>
    <w:rsid w:val="001A5662"/>
    <w:rsid w:val="001C479C"/>
    <w:rsid w:val="001D1A9C"/>
    <w:rsid w:val="00205B1B"/>
    <w:rsid w:val="00222982"/>
    <w:rsid w:val="0023575C"/>
    <w:rsid w:val="00236452"/>
    <w:rsid w:val="002F4943"/>
    <w:rsid w:val="00320AA6"/>
    <w:rsid w:val="003402DE"/>
    <w:rsid w:val="0036412D"/>
    <w:rsid w:val="003B025B"/>
    <w:rsid w:val="00522DCB"/>
    <w:rsid w:val="00594FA3"/>
    <w:rsid w:val="0062450D"/>
    <w:rsid w:val="00647DF6"/>
    <w:rsid w:val="006611FC"/>
    <w:rsid w:val="006B6B41"/>
    <w:rsid w:val="00736BE1"/>
    <w:rsid w:val="00743B12"/>
    <w:rsid w:val="007C3954"/>
    <w:rsid w:val="00800C37"/>
    <w:rsid w:val="0081665A"/>
    <w:rsid w:val="009309B6"/>
    <w:rsid w:val="00934490"/>
    <w:rsid w:val="009B021B"/>
    <w:rsid w:val="00A75DCD"/>
    <w:rsid w:val="00B704BF"/>
    <w:rsid w:val="00B7351F"/>
    <w:rsid w:val="00BA65CF"/>
    <w:rsid w:val="00C5419F"/>
    <w:rsid w:val="00C92AAD"/>
    <w:rsid w:val="00CB20C3"/>
    <w:rsid w:val="00CE3CEB"/>
    <w:rsid w:val="00CF7588"/>
    <w:rsid w:val="00D26725"/>
    <w:rsid w:val="00DA47C0"/>
    <w:rsid w:val="00DB5796"/>
    <w:rsid w:val="00E40139"/>
    <w:rsid w:val="00EA6BB7"/>
    <w:rsid w:val="00EB11AB"/>
    <w:rsid w:val="00EE0E0C"/>
    <w:rsid w:val="00F36052"/>
    <w:rsid w:val="00F50BB0"/>
    <w:rsid w:val="00FA02BB"/>
    <w:rsid w:val="00FB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84488"/>
  <w15:docId w15:val="{D09319C6-DC01-BD44-B7AF-98855139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7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20C3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F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588"/>
  </w:style>
  <w:style w:type="paragraph" w:styleId="a9">
    <w:name w:val="footer"/>
    <w:basedOn w:val="a"/>
    <w:link w:val="aa"/>
    <w:uiPriority w:val="99"/>
    <w:unhideWhenUsed/>
    <w:rsid w:val="00CF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 Михаил Валерьевич</dc:creator>
  <cp:lastModifiedBy>Екатерина Гулина</cp:lastModifiedBy>
  <cp:revision>3</cp:revision>
  <cp:lastPrinted>2021-09-08T16:37:00Z</cp:lastPrinted>
  <dcterms:created xsi:type="dcterms:W3CDTF">2021-09-08T16:39:00Z</dcterms:created>
  <dcterms:modified xsi:type="dcterms:W3CDTF">2021-09-09T13:37:00Z</dcterms:modified>
</cp:coreProperties>
</file>